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B" w:rsidRDefault="00A26E7B" w:rsidP="000D3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We Are Marymount</w:t>
      </w:r>
      <w:r w:rsidR="001D5E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7B54" w:rsidRPr="00DA7B54" w:rsidRDefault="00DA7B54" w:rsidP="00DA7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7B54">
        <w:rPr>
          <w:rFonts w:ascii="Times New Roman" w:hAnsi="Times New Roman" w:cs="Times New Roman"/>
          <w:b/>
          <w:sz w:val="28"/>
          <w:szCs w:val="28"/>
        </w:rPr>
        <w:t>Our Service Quality Guiding Principle</w:t>
      </w:r>
    </w:p>
    <w:p w:rsidR="000D313C" w:rsidRDefault="000D313C" w:rsidP="000D31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13C" w:rsidRDefault="000D313C" w:rsidP="000D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foster positive, transparent, collaborative, and cooperative interactions with students, each other, parents and visitors to be the institution of choice for students, st</w:t>
      </w:r>
      <w:r w:rsidR="00DA7B54">
        <w:rPr>
          <w:rFonts w:ascii="Times New Roman" w:hAnsi="Times New Roman" w:cs="Times New Roman"/>
        </w:rPr>
        <w:t>aff, and faculty.  W</w:t>
      </w:r>
      <w:r>
        <w:rPr>
          <w:rFonts w:ascii="Times New Roman" w:hAnsi="Times New Roman" w:cs="Times New Roman"/>
        </w:rPr>
        <w:t>e will:</w:t>
      </w:r>
    </w:p>
    <w:p w:rsidR="00DA7B54" w:rsidRDefault="00DA7B54" w:rsidP="000D313C">
      <w:pPr>
        <w:rPr>
          <w:rFonts w:ascii="Times New Roman" w:hAnsi="Times New Roman" w:cs="Times New Roman"/>
        </w:rPr>
      </w:pPr>
    </w:p>
    <w:p w:rsidR="0014577B" w:rsidRDefault="000D313C" w:rsidP="000D3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3C">
        <w:rPr>
          <w:rFonts w:ascii="Times New Roman" w:hAnsi="Times New Roman" w:cs="Times New Roman"/>
        </w:rPr>
        <w:t>Create a welcoming atmosphere</w:t>
      </w:r>
    </w:p>
    <w:p w:rsidR="000D313C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friendly, helpful, and caring</w:t>
      </w:r>
    </w:p>
    <w:p w:rsidR="0014577B" w:rsidRDefault="000A6C02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positive behavior in p</w:t>
      </w:r>
      <w:r w:rsidR="001D5E0A">
        <w:rPr>
          <w:rFonts w:ascii="Times New Roman" w:hAnsi="Times New Roman" w:cs="Times New Roman"/>
        </w:rPr>
        <w:t>ublic areas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Smile and offer a warm greeting</w:t>
      </w:r>
    </w:p>
    <w:p w:rsidR="0014577B" w:rsidRDefault="001D5E0A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 each encounter with a positive and productive attitude</w:t>
      </w:r>
    </w:p>
    <w:p w:rsidR="000D313C" w:rsidRDefault="000D313C" w:rsidP="000D313C">
      <w:pPr>
        <w:rPr>
          <w:rFonts w:ascii="Times New Roman" w:hAnsi="Times New Roman" w:cs="Times New Roman"/>
        </w:rPr>
      </w:pPr>
    </w:p>
    <w:p w:rsidR="000D313C" w:rsidRDefault="0014577B" w:rsidP="000D3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 and meet needs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active and careful listening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questions for better understanding</w:t>
      </w:r>
    </w:p>
    <w:p w:rsidR="001D5E0A" w:rsidRPr="0014577B" w:rsidRDefault="001D5E0A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 opportunities for continuous improvement</w:t>
      </w:r>
    </w:p>
    <w:p w:rsidR="000D313C" w:rsidRDefault="000D313C" w:rsidP="000D313C">
      <w:pPr>
        <w:rPr>
          <w:rFonts w:ascii="Times New Roman" w:hAnsi="Times New Roman" w:cs="Times New Roman"/>
        </w:rPr>
      </w:pPr>
    </w:p>
    <w:p w:rsidR="0014577B" w:rsidRDefault="0014577B" w:rsidP="00145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accurate and quality assistance</w:t>
      </w:r>
    </w:p>
    <w:p w:rsidR="0014577B" w:rsidRDefault="000A6C02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knowledgeable about</w:t>
      </w:r>
      <w:r w:rsidR="00C472B2">
        <w:rPr>
          <w:rFonts w:ascii="Times New Roman" w:hAnsi="Times New Roman" w:cs="Times New Roman"/>
        </w:rPr>
        <w:t xml:space="preserve"> the University’s organization and operations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consistent  and provide the same </w:t>
      </w:r>
      <w:r w:rsidR="001D5E0A">
        <w:rPr>
          <w:rFonts w:ascii="Times New Roman" w:hAnsi="Times New Roman" w:cs="Times New Roman"/>
        </w:rPr>
        <w:t xml:space="preserve">quality </w:t>
      </w:r>
      <w:r w:rsidR="000A6C02">
        <w:rPr>
          <w:rFonts w:ascii="Times New Roman" w:hAnsi="Times New Roman" w:cs="Times New Roman"/>
        </w:rPr>
        <w:t>of service to</w:t>
      </w:r>
      <w:r>
        <w:rPr>
          <w:rFonts w:ascii="Times New Roman" w:hAnsi="Times New Roman" w:cs="Times New Roman"/>
        </w:rPr>
        <w:t xml:space="preserve"> everyone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to the details</w:t>
      </w:r>
    </w:p>
    <w:p w:rsidR="0014577B" w:rsidRDefault="000A6C02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4577B">
        <w:rPr>
          <w:rFonts w:ascii="Times New Roman" w:hAnsi="Times New Roman" w:cs="Times New Roman"/>
        </w:rPr>
        <w:t>espond to all communications within two business days</w:t>
      </w:r>
    </w:p>
    <w:p w:rsidR="001D5E0A" w:rsidRPr="0014577B" w:rsidRDefault="001D5E0A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 w:rsidR="00C472B2">
        <w:rPr>
          <w:rFonts w:ascii="Times New Roman" w:hAnsi="Times New Roman" w:cs="Times New Roman"/>
        </w:rPr>
        <w:t xml:space="preserve">and publish </w:t>
      </w:r>
      <w:r w:rsidR="000A6C02">
        <w:rPr>
          <w:rFonts w:ascii="Times New Roman" w:hAnsi="Times New Roman" w:cs="Times New Roman"/>
        </w:rPr>
        <w:t xml:space="preserve">Departmental </w:t>
      </w:r>
      <w:r>
        <w:rPr>
          <w:rFonts w:ascii="Times New Roman" w:hAnsi="Times New Roman" w:cs="Times New Roman"/>
        </w:rPr>
        <w:t>expectations for appropriate resolution</w:t>
      </w:r>
      <w:r w:rsidR="000A6C02">
        <w:rPr>
          <w:rFonts w:ascii="Times New Roman" w:hAnsi="Times New Roman" w:cs="Times New Roman"/>
        </w:rPr>
        <w:t>s</w:t>
      </w:r>
    </w:p>
    <w:p w:rsidR="000D313C" w:rsidRDefault="000D313C" w:rsidP="000D313C">
      <w:pPr>
        <w:rPr>
          <w:rFonts w:ascii="Times New Roman" w:hAnsi="Times New Roman" w:cs="Times New Roman"/>
        </w:rPr>
      </w:pPr>
    </w:p>
    <w:p w:rsidR="0014577B" w:rsidRDefault="000D313C" w:rsidP="00145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3C">
        <w:rPr>
          <w:rFonts w:ascii="Times New Roman" w:hAnsi="Times New Roman" w:cs="Times New Roman"/>
        </w:rPr>
        <w:t>Tre</w:t>
      </w:r>
      <w:r w:rsidR="0014577B">
        <w:rPr>
          <w:rFonts w:ascii="Times New Roman" w:hAnsi="Times New Roman" w:cs="Times New Roman"/>
        </w:rPr>
        <w:t>at others as valued individuals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respectful demeanor in all interactions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unconditional concern for the well-being of others</w:t>
      </w:r>
    </w:p>
    <w:p w:rsidR="000D313C" w:rsidRDefault="0014577B" w:rsidP="000D3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and expect the best in everyone</w:t>
      </w:r>
    </w:p>
    <w:p w:rsidR="001D5E0A" w:rsidRPr="001D5E0A" w:rsidRDefault="001D5E0A" w:rsidP="00DA7B54">
      <w:pPr>
        <w:pStyle w:val="ListParagraph"/>
        <w:ind w:left="1440"/>
        <w:rPr>
          <w:rFonts w:ascii="Times New Roman" w:hAnsi="Times New Roman" w:cs="Times New Roman"/>
        </w:rPr>
      </w:pPr>
    </w:p>
    <w:p w:rsidR="000A6C02" w:rsidRDefault="00C472B2" w:rsidP="000A6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service</w:t>
      </w:r>
      <w:r w:rsidR="000A6C02">
        <w:rPr>
          <w:rFonts w:ascii="Times New Roman" w:hAnsi="Times New Roman" w:cs="Times New Roman"/>
        </w:rPr>
        <w:t xml:space="preserve"> in keeping with our Catholic Identity</w:t>
      </w:r>
    </w:p>
    <w:p w:rsidR="000A6C02" w:rsidRPr="000A6C02" w:rsidRDefault="000A6C02" w:rsidP="000A6C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A6C02">
        <w:rPr>
          <w:rFonts w:ascii="Times New Roman" w:hAnsi="Times New Roman" w:cs="Times New Roman"/>
        </w:rPr>
        <w:t>Be committed to serve others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beyond what is expected</w:t>
      </w:r>
    </w:p>
    <w:p w:rsidR="0014577B" w:rsidRPr="000D313C" w:rsidRDefault="000A6C02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a sincere interest in helping</w:t>
      </w:r>
    </w:p>
    <w:p w:rsidR="000D313C" w:rsidRDefault="000D313C" w:rsidP="000D313C">
      <w:pPr>
        <w:rPr>
          <w:rFonts w:ascii="Times New Roman" w:hAnsi="Times New Roman" w:cs="Times New Roman"/>
        </w:rPr>
      </w:pPr>
    </w:p>
    <w:p w:rsidR="000D313C" w:rsidRDefault="000D313C" w:rsidP="000D3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13C">
        <w:rPr>
          <w:rFonts w:ascii="Times New Roman" w:hAnsi="Times New Roman" w:cs="Times New Roman"/>
        </w:rPr>
        <w:t>Take personal responsibility and ownership o</w:t>
      </w:r>
      <w:r w:rsidR="0014577B">
        <w:rPr>
          <w:rFonts w:ascii="Times New Roman" w:hAnsi="Times New Roman" w:cs="Times New Roman"/>
        </w:rPr>
        <w:t xml:space="preserve">f </w:t>
      </w:r>
      <w:r w:rsidR="0061091D">
        <w:rPr>
          <w:rFonts w:ascii="Times New Roman" w:hAnsi="Times New Roman" w:cs="Times New Roman"/>
        </w:rPr>
        <w:t xml:space="preserve">Marymount and </w:t>
      </w:r>
      <w:r w:rsidR="00C472B2">
        <w:rPr>
          <w:rFonts w:ascii="Times New Roman" w:hAnsi="Times New Roman" w:cs="Times New Roman"/>
        </w:rPr>
        <w:t>y</w:t>
      </w:r>
      <w:r w:rsidR="0061091D">
        <w:rPr>
          <w:rFonts w:ascii="Times New Roman" w:hAnsi="Times New Roman" w:cs="Times New Roman"/>
        </w:rPr>
        <w:t>our individual</w:t>
      </w:r>
      <w:r w:rsidR="00C472B2">
        <w:rPr>
          <w:rFonts w:ascii="Times New Roman" w:hAnsi="Times New Roman" w:cs="Times New Roman"/>
        </w:rPr>
        <w:t xml:space="preserve"> role</w:t>
      </w:r>
      <w:r w:rsidR="000A6C02">
        <w:rPr>
          <w:rFonts w:ascii="Times New Roman" w:hAnsi="Times New Roman" w:cs="Times New Roman"/>
        </w:rPr>
        <w:t xml:space="preserve"> in it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pride in the job you perform</w:t>
      </w:r>
    </w:p>
    <w:p w:rsidR="0014577B" w:rsidRDefault="0014577B" w:rsidP="001457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 that what you do matters</w:t>
      </w:r>
    </w:p>
    <w:p w:rsidR="000D313C" w:rsidRDefault="001D5E0A" w:rsidP="00A218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the situation through to resolution</w:t>
      </w:r>
    </w:p>
    <w:p w:rsidR="001D5E0A" w:rsidRPr="00A21861" w:rsidRDefault="001D5E0A" w:rsidP="00A218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yourself professionally</w:t>
      </w:r>
    </w:p>
    <w:sectPr w:rsidR="001D5E0A" w:rsidRPr="00A21861" w:rsidSect="00DA7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14" w:rsidRDefault="00A61814" w:rsidP="007D252E">
      <w:r>
        <w:separator/>
      </w:r>
    </w:p>
  </w:endnote>
  <w:endnote w:type="continuationSeparator" w:id="0">
    <w:p w:rsidR="00A61814" w:rsidRDefault="00A61814" w:rsidP="007D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D8" w:rsidRDefault="007C4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2E" w:rsidRDefault="007D252E" w:rsidP="00F04D3C">
    <w:pPr>
      <w:pStyle w:val="Footer"/>
      <w:jc w:val="right"/>
    </w:pPr>
    <w:r>
      <w:t>March 2014</w:t>
    </w:r>
  </w:p>
  <w:p w:rsidR="007D252E" w:rsidRDefault="007D2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D8" w:rsidRDefault="007C4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14" w:rsidRDefault="00A61814" w:rsidP="007D252E">
      <w:r>
        <w:separator/>
      </w:r>
    </w:p>
  </w:footnote>
  <w:footnote w:type="continuationSeparator" w:id="0">
    <w:p w:rsidR="00A61814" w:rsidRDefault="00A61814" w:rsidP="007D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D8" w:rsidRDefault="007C4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D8" w:rsidRDefault="007C4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D8" w:rsidRDefault="007C4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CA7"/>
    <w:multiLevelType w:val="hybridMultilevel"/>
    <w:tmpl w:val="8A4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3C"/>
    <w:rsid w:val="000A6C02"/>
    <w:rsid w:val="000D313C"/>
    <w:rsid w:val="0014577B"/>
    <w:rsid w:val="001D5E0A"/>
    <w:rsid w:val="001F5F5F"/>
    <w:rsid w:val="0061091D"/>
    <w:rsid w:val="00790AF9"/>
    <w:rsid w:val="007C40D8"/>
    <w:rsid w:val="007D252E"/>
    <w:rsid w:val="00A21861"/>
    <w:rsid w:val="00A26E7B"/>
    <w:rsid w:val="00A61814"/>
    <w:rsid w:val="00C472B2"/>
    <w:rsid w:val="00CB5ACB"/>
    <w:rsid w:val="00CE5196"/>
    <w:rsid w:val="00DA7B54"/>
    <w:rsid w:val="00F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243769-BA04-41C5-BFDB-957FF1D7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2E"/>
  </w:style>
  <w:style w:type="paragraph" w:styleId="Footer">
    <w:name w:val="footer"/>
    <w:basedOn w:val="Normal"/>
    <w:link w:val="FooterChar"/>
    <w:uiPriority w:val="99"/>
    <w:unhideWhenUsed/>
    <w:rsid w:val="007D2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Costello-Mays</dc:creator>
  <cp:lastModifiedBy>manuszki</cp:lastModifiedBy>
  <cp:revision>2</cp:revision>
  <cp:lastPrinted>2014-02-19T15:40:00Z</cp:lastPrinted>
  <dcterms:created xsi:type="dcterms:W3CDTF">2015-05-12T17:30:00Z</dcterms:created>
  <dcterms:modified xsi:type="dcterms:W3CDTF">2015-05-12T17:30:00Z</dcterms:modified>
</cp:coreProperties>
</file>